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63" w:rsidRPr="009E7AC2" w:rsidRDefault="00F37463" w:rsidP="00F37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>Сентябрь, 1 неделя</w:t>
      </w:r>
    </w:p>
    <w:p w:rsidR="00F37463" w:rsidRPr="00C854A4" w:rsidRDefault="00F37463" w:rsidP="00F3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 xml:space="preserve">Тема «Мы пришли в детский сад. </w:t>
      </w:r>
      <w:proofErr w:type="spellStart"/>
      <w:r w:rsidRPr="00C854A4">
        <w:rPr>
          <w:rFonts w:ascii="Times New Roman" w:hAnsi="Times New Roman"/>
          <w:b/>
          <w:sz w:val="24"/>
          <w:szCs w:val="24"/>
        </w:rPr>
        <w:t>Давайте</w:t>
      </w:r>
      <w:proofErr w:type="spellEnd"/>
      <w:r w:rsidRPr="00C854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54A4">
        <w:rPr>
          <w:rFonts w:ascii="Times New Roman" w:hAnsi="Times New Roman"/>
          <w:b/>
          <w:sz w:val="24"/>
          <w:szCs w:val="24"/>
        </w:rPr>
        <w:t>познакомимся</w:t>
      </w:r>
      <w:proofErr w:type="spellEnd"/>
      <w:r w:rsidRPr="00C854A4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F37463" w:rsidRPr="00C854A4" w:rsidRDefault="00F37463" w:rsidP="00F3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54A4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C854A4">
        <w:rPr>
          <w:rFonts w:ascii="Times New Roman" w:hAnsi="Times New Roman"/>
          <w:b/>
          <w:sz w:val="24"/>
          <w:szCs w:val="24"/>
        </w:rPr>
        <w:t>0</w:t>
      </w:r>
      <w:r w:rsidRPr="00C854A4">
        <w:rPr>
          <w:rFonts w:ascii="Times New Roman" w:hAnsi="Times New Roman"/>
          <w:b/>
          <w:sz w:val="24"/>
          <w:szCs w:val="24"/>
          <w:lang w:val="ru-RU"/>
        </w:rPr>
        <w:t>2</w:t>
      </w:r>
      <w:r w:rsidRPr="00C854A4">
        <w:rPr>
          <w:rFonts w:ascii="Times New Roman" w:hAnsi="Times New Roman"/>
          <w:b/>
          <w:sz w:val="24"/>
          <w:szCs w:val="24"/>
        </w:rPr>
        <w:t>.09  –</w:t>
      </w:r>
      <w:proofErr w:type="gramEnd"/>
      <w:r w:rsidRPr="00C854A4">
        <w:rPr>
          <w:rFonts w:ascii="Times New Roman" w:hAnsi="Times New Roman"/>
          <w:b/>
          <w:sz w:val="24"/>
          <w:szCs w:val="24"/>
        </w:rPr>
        <w:t xml:space="preserve"> 0</w:t>
      </w:r>
      <w:r w:rsidRPr="00C854A4">
        <w:rPr>
          <w:rFonts w:ascii="Times New Roman" w:hAnsi="Times New Roman"/>
          <w:b/>
          <w:sz w:val="24"/>
          <w:szCs w:val="24"/>
          <w:lang w:val="ru-RU"/>
        </w:rPr>
        <w:t>6</w:t>
      </w:r>
      <w:r w:rsidRPr="00C854A4">
        <w:rPr>
          <w:rFonts w:ascii="Times New Roman" w:hAnsi="Times New Roman"/>
          <w:b/>
          <w:sz w:val="24"/>
          <w:szCs w:val="24"/>
        </w:rPr>
        <w:t>.09)</w:t>
      </w:r>
    </w:p>
    <w:tbl>
      <w:tblPr>
        <w:tblStyle w:val="a3"/>
        <w:tblW w:w="146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4205"/>
        <w:gridCol w:w="4612"/>
        <w:gridCol w:w="1134"/>
        <w:gridCol w:w="4205"/>
      </w:tblGrid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Непосредственно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612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0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детский сад!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стайкой.  Ходьба и бег стайкой.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0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</w:t>
            </w:r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«Мои любимые игрушки»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Слушание. «Мишка</w:t>
            </w:r>
            <w:r w:rsidRPr="00C854A4">
              <w:rPr>
                <w:spacing w:val="42"/>
              </w:rPr>
              <w:t xml:space="preserve"> </w:t>
            </w:r>
            <w:r w:rsidRPr="00C854A4">
              <w:t>с</w:t>
            </w:r>
            <w:r w:rsidRPr="00C854A4">
              <w:rPr>
                <w:spacing w:val="42"/>
              </w:rPr>
              <w:t xml:space="preserve"> </w:t>
            </w:r>
            <w:r w:rsidRPr="00C854A4">
              <w:t>куклой</w:t>
            </w:r>
            <w:r w:rsidRPr="00C854A4">
              <w:rPr>
                <w:spacing w:val="44"/>
              </w:rPr>
              <w:t xml:space="preserve"> </w:t>
            </w:r>
            <w:r w:rsidRPr="00C854A4">
              <w:t>пляшут</w:t>
            </w:r>
            <w:r w:rsidRPr="00C854A4">
              <w:rPr>
                <w:spacing w:val="43"/>
              </w:rPr>
              <w:t xml:space="preserve"> </w:t>
            </w:r>
            <w:proofErr w:type="spellStart"/>
            <w:r w:rsidRPr="00C854A4">
              <w:t>полечку</w:t>
            </w:r>
            <w:proofErr w:type="spellEnd"/>
            <w:r w:rsidRPr="00C854A4">
              <w:t>»,</w:t>
            </w:r>
            <w:r w:rsidRPr="00C854A4">
              <w:rPr>
                <w:spacing w:val="48"/>
              </w:rPr>
              <w:t xml:space="preserve"> </w:t>
            </w:r>
            <w:r w:rsidRPr="00C854A4">
              <w:t>муз.</w:t>
            </w:r>
            <w:r w:rsidRPr="00C854A4">
              <w:rPr>
                <w:spacing w:val="43"/>
              </w:rPr>
              <w:t xml:space="preserve"> </w:t>
            </w:r>
            <w:r w:rsidRPr="00C854A4">
              <w:t>М.</w:t>
            </w:r>
            <w:r w:rsidRPr="00C854A4">
              <w:rPr>
                <w:spacing w:val="43"/>
              </w:rPr>
              <w:t xml:space="preserve"> </w:t>
            </w:r>
            <w:proofErr w:type="spellStart"/>
            <w:r w:rsidRPr="00C854A4">
              <w:t>Качурбиной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04.09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шарики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извилистой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дорожке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Четверг 05</w:t>
            </w:r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.09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/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Понятие «один», «много». Сравнение совокупности предметов по количеству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«Пляска</w:t>
            </w:r>
            <w:r w:rsidRPr="00C854A4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 погремушками»,   муз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сл.   В.   Антоновой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06.09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испечём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Прокатывание мяча двумя руками от черты.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Сентябрь, 2 неделя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«Правила и безопасность дорожного движения»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</w:rPr>
              <w:t>(0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C854A4">
              <w:rPr>
                <w:rFonts w:ascii="Times New Roman" w:hAnsi="Times New Roman"/>
                <w:b/>
                <w:sz w:val="24"/>
                <w:szCs w:val="24"/>
              </w:rPr>
              <w:t xml:space="preserve">.09  – 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C854A4">
              <w:rPr>
                <w:rFonts w:ascii="Times New Roman" w:hAnsi="Times New Roman"/>
                <w:b/>
                <w:sz w:val="24"/>
                <w:szCs w:val="24"/>
              </w:rPr>
              <w:t>.09)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+ы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Значение правил дорожного движения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всей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ступне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С.Я. Маршак «Мяч»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«Веселые мячики» (подпрыгивание и бег)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муз.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Сатулиной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Мой весёлый звонкий мяч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Ползание на четвереньках по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прямой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Дорожка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Хоровод. «Помирились» муз. Т.</w:t>
            </w:r>
            <w:r w:rsidRPr="00C854A4">
              <w:rPr>
                <w:spacing w:val="2"/>
              </w:rPr>
              <w:t xml:space="preserve"> </w:t>
            </w:r>
            <w:proofErr w:type="spellStart"/>
            <w:r w:rsidRPr="00C854A4">
              <w:t>Вилькорейской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Светофор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 по кругу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Сентябрь,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(16.09  – 20.09)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«Свойства воздуха»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Воздух нужен всем (опыты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где есть воздух)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«Резвушка»</w:t>
            </w:r>
            <w:r w:rsidRPr="00C854A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54A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«Капризуля» муз.</w:t>
            </w:r>
            <w:r w:rsidRPr="00C854A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В.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Волкова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«Ягодка за ягодкой на кустиках»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Катание мяча двумя руками друг другу в паре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Сравнение совокупности предметов по количеству. Закрепление понятий «один», «столько же» и «много».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«Наша песенка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простая», муз. Ан. Александрова,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Колобок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развитие (физическая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Ходьба и бег врассыпную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9E7AC2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Сентябрь,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(23.09  – 27.09)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«Сезонные изменения в природе: осень золотая»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Признаки осени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на двух ногах на месте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Бальмонт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К.Д.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Осень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«Осень»,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Кишко,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Т.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Волгиной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Падают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падают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листья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Перешагивание через предметы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Лесенка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Петушка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«Дождик», муз. М.</w:t>
            </w:r>
            <w:r w:rsidRPr="00C854A4">
              <w:rPr>
                <w:spacing w:val="1"/>
              </w:rPr>
              <w:t xml:space="preserve"> </w:t>
            </w:r>
            <w:proofErr w:type="spellStart"/>
            <w:r w:rsidRPr="00C854A4">
              <w:t>Красева</w:t>
            </w:r>
            <w:proofErr w:type="spellEnd"/>
            <w:r w:rsidRPr="00C854A4">
              <w:t>,</w:t>
            </w:r>
            <w:r w:rsidRPr="00C854A4">
              <w:rPr>
                <w:spacing w:val="1"/>
              </w:rPr>
              <w:t xml:space="preserve"> </w:t>
            </w:r>
            <w:r w:rsidRPr="00C854A4">
              <w:t>сл.</w:t>
            </w:r>
            <w:r w:rsidRPr="00C854A4">
              <w:rPr>
                <w:spacing w:val="-1"/>
              </w:rPr>
              <w:t xml:space="preserve"> </w:t>
            </w:r>
            <w:r w:rsidRPr="00C854A4">
              <w:t>Н.</w:t>
            </w:r>
            <w:r w:rsidRPr="00C854A4">
              <w:rPr>
                <w:spacing w:val="-1"/>
              </w:rPr>
              <w:t xml:space="preserve"> </w:t>
            </w:r>
            <w:r w:rsidRPr="00C854A4">
              <w:t>Френкель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«Падают, падают листья, в нашем саду листопад».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Построение в колонну. Ходьба и бег в колонне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(30.09  – 04.10)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«Овощи»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Что растет в огороде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Ползание на четвереньках за катящимся мячом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  на тему «Овощи»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Огородная-хороводная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муз. Б.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Можжевелова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Выросла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репка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большая-пребольшая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Прокатывание мяча между предметами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Понятия «столько же», «больше», «меньше»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 «Осенью»,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муз. С.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Майкапара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Морковка  для зайчика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с перешагиванием  через предметы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(07.10  – 11.10)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«Ягоды и фрукты»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Наш  фруктовый сад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равновесии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Павлова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Н.М.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Земляничка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«Пляска с листочками», муз. Н. Китаевой,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Ануфриевой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«Яблоко с листочком и червячком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наклонной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доске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Тачка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(конструирование)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«Осенняя песенка», муз. Д. Васильева-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Буглая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Плещеева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Фрукты в вазе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на двух ногах с продвижением вперёд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Октябрь,  3неделя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(14.10  – 18.10)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«Деревья»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Какие бывают деревья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равновесии и координации движений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на тему «Моё любимое дерево»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«Ах ты, береза»,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 песня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«В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лесу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Ползание по доске на четвереньках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(математическое и сенсорное развитие)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Счёт до двух. Цифра 1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Слушсние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 «Лесные</w:t>
            </w:r>
            <w:r w:rsidRPr="00C854A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картинки»,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Слонова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Грибы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и бег в колонне парами с высоким подниманием коленей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Октябрь,  4неделя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(21.10  – 25.10)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«Среда обитания: </w:t>
            </w:r>
            <w:proofErr w:type="gramStart"/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кто</w:t>
            </w:r>
            <w:proofErr w:type="gramEnd"/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где живет»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Кто где живет?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Прокатывание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дугу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Токмакова</w:t>
            </w:r>
            <w:proofErr w:type="spellEnd"/>
            <w:r w:rsidRPr="00C854A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И.П.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«Где спит рыбка?»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«Птички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летают»,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Банниковой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Мышка-норушка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Прокатывание мяча под дугу с попаданием в предмет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Художественно-эстетическое развитие (конструирование)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Будка для собачки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«Солнышко и дождик», муз.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Раухвергера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Цыплёнок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вверх с целью достать предмет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Октябрь,  5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(28.10  – 01.11)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«Человек. Части тела»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Как устроен человек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гимнастической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описательного рассказа на тему «Кукла»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«Пальчики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ручки»,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ар. мелодия,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обраб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Раухвергера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пенѐчке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Ползание под дугой, не касаясь руками пола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(математическое и сенсорное развитие)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Счет до двух. Цифра 2.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Потопаем, покружимся под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 мелодию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Ай,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качи-качи-качи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 Глянь, баранки, калачи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гимнастической скамейке с сохранением равновесия и правильной осанки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9E7AC2" w:rsidTr="004868AD">
        <w:trPr>
          <w:trHeight w:val="1124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Ноябрь,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(05.11  – 08.11)</w:t>
            </w:r>
          </w:p>
          <w:p w:rsidR="00F37463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«Дикие звери и птицы»</w:t>
            </w:r>
          </w:p>
          <w:p w:rsidR="00F37463" w:rsidRPr="00DE2241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Р.н.с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 «Зимовье»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(обр.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Соколов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Микитова)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«Зайчик»,</w:t>
            </w:r>
            <w:r w:rsidRPr="00C854A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Лядовой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«Танец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зайчиков»,</w:t>
            </w:r>
            <w:r w:rsidRPr="00C854A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</w:t>
            </w:r>
            <w:r w:rsidRPr="00C854A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мелодия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«Полосатые полотенца для лесных зверушек»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Броски мяча о пол и ловля его двумя руками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Четверг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Постройка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заборчика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«Медведь», муз.</w:t>
            </w:r>
            <w:r w:rsidRPr="00C854A4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Лядовой</w:t>
            </w:r>
            <w:proofErr w:type="spellEnd"/>
            <w:r w:rsidRPr="00C854A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«Зайчик»,  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</w:t>
            </w:r>
            <w:r w:rsidRPr="00C854A4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песня,</w:t>
            </w:r>
            <w:r w:rsidRPr="00C854A4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обр.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37463">
              <w:rPr>
                <w:rFonts w:ascii="Times New Roman" w:hAnsi="Times New Roman"/>
                <w:sz w:val="24"/>
                <w:szCs w:val="24"/>
                <w:lang w:val="ru-RU"/>
              </w:rPr>
              <w:t>Н. Лобачева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«Бедный зайчик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заболел–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ничего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утра не ел»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Спрыгивание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высоты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(15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37463" w:rsidRPr="00C854A4" w:rsidRDefault="00F37463" w:rsidP="00F3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>Ноябрь,  2 неделя</w:t>
      </w:r>
    </w:p>
    <w:p w:rsidR="00F37463" w:rsidRPr="00C854A4" w:rsidRDefault="00F37463" w:rsidP="00F3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>(11.11  – 15.11)</w:t>
      </w:r>
    </w:p>
    <w:p w:rsidR="00F37463" w:rsidRPr="009E7AC2" w:rsidRDefault="00F37463" w:rsidP="00F37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854A4">
        <w:rPr>
          <w:rFonts w:ascii="Times New Roman" w:hAnsi="Times New Roman"/>
          <w:b/>
          <w:sz w:val="24"/>
          <w:szCs w:val="24"/>
          <w:lang w:val="ru-RU"/>
        </w:rPr>
        <w:t>Тема «</w:t>
      </w:r>
      <w:r w:rsidRPr="00C854A4">
        <w:rPr>
          <w:rFonts w:ascii="Times New Roman" w:hAnsi="Times New Roman"/>
          <w:b/>
          <w:sz w:val="24"/>
          <w:szCs w:val="24"/>
          <w:lang w:val="ru-RU" w:eastAsia="ru-RU"/>
        </w:rPr>
        <w:t>Домашние животные и питомцы»</w:t>
      </w:r>
    </w:p>
    <w:tbl>
      <w:tblPr>
        <w:tblStyle w:val="a3"/>
        <w:tblW w:w="146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4205"/>
        <w:gridCol w:w="4612"/>
        <w:gridCol w:w="1134"/>
        <w:gridCol w:w="4205"/>
      </w:tblGrid>
      <w:tr w:rsidR="00F37463" w:rsidRPr="00C854A4" w:rsidTr="004868AD"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гимнастической скамейке, приставляя пятку одной ноги к носку другой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на тему « Мой любимый домашний питомец»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«Кисоньк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мурысонька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рус.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нар.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Котятки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перчатки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в колонне с ускорением и замедлением темпа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(математическое и сенсорное развитие) 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Круг. Свойства круга. Счёт до двух.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Соотношение с количеством. Цифры 1 и 2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«Скачут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лошадки», муз. Т.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Попатенко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«Путаница» — песня-шутка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4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Прянички (по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р.н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отешке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«Кисонька-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мурысонька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врассыпную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37463" w:rsidRPr="00C854A4" w:rsidRDefault="00F37463" w:rsidP="00F37463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146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3665"/>
        <w:gridCol w:w="540"/>
        <w:gridCol w:w="4072"/>
        <w:gridCol w:w="540"/>
        <w:gridCol w:w="1134"/>
        <w:gridCol w:w="4205"/>
      </w:tblGrid>
      <w:tr w:rsidR="00F37463" w:rsidRPr="00C854A4" w:rsidTr="004868AD"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(18.11  – 22.11)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«Дом, в котором я живу»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Дом, в котором  я живу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Ползание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ножками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стула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Ш.</w:t>
            </w:r>
            <w:r w:rsidRPr="00C854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Перро «Красная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Шапочка» </w:t>
            </w:r>
            <w:r w:rsidRPr="00C854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«По улице мостовой»,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ар. мелодия, обр.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Ломовой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Бабушкин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домик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скамейке с дополнительным заданием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Мебель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стол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«Как у наших у ворот»,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 мелодия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Домик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шеренгой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(25.11  – 29.11)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«Инфраструктура ближайшего окружения: мой дом. Мебель»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(исследование объектов живой и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Какие бывают дома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приставным шагом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на тему «Мой дом»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Пляска. «Топ и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хлоп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», муз. Т. Назарова-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Метнер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Е.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Каргановой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Сказочный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Броски и ловля мяча из рук в руки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Шар. Свойства шара. Счёт до двух. Пространственные отношения «справа», «слева», «больше», «меньше»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Игра с пением. «Веселая</w:t>
            </w:r>
            <w:r w:rsidRPr="00C854A4">
              <w:rPr>
                <w:spacing w:val="-2"/>
              </w:rPr>
              <w:t xml:space="preserve"> </w:t>
            </w:r>
            <w:r w:rsidRPr="00C854A4">
              <w:t>девочка</w:t>
            </w:r>
            <w:r w:rsidRPr="00C854A4">
              <w:rPr>
                <w:spacing w:val="-4"/>
              </w:rPr>
              <w:t xml:space="preserve"> </w:t>
            </w:r>
            <w:r w:rsidRPr="00C854A4">
              <w:t>Таня»,</w:t>
            </w:r>
            <w:r w:rsidRPr="00C854A4">
              <w:rPr>
                <w:spacing w:val="-2"/>
              </w:rPr>
              <w:t xml:space="preserve"> </w:t>
            </w:r>
            <w:r w:rsidRPr="00C854A4">
              <w:t>муз.</w:t>
            </w:r>
            <w:r w:rsidRPr="00C854A4">
              <w:rPr>
                <w:spacing w:val="-1"/>
              </w:rPr>
              <w:t xml:space="preserve"> </w:t>
            </w:r>
            <w:r w:rsidRPr="00C854A4">
              <w:t>А.</w:t>
            </w:r>
            <w:r w:rsidRPr="00C854A4">
              <w:rPr>
                <w:spacing w:val="-3"/>
              </w:rPr>
              <w:t xml:space="preserve"> </w:t>
            </w:r>
            <w:r w:rsidRPr="00C854A4">
              <w:t>Филиппенко,</w:t>
            </w:r>
            <w:r w:rsidRPr="00C854A4">
              <w:rPr>
                <w:spacing w:val="-3"/>
              </w:rPr>
              <w:t xml:space="preserve"> </w:t>
            </w:r>
            <w:r w:rsidRPr="00C854A4">
              <w:t>сл.</w:t>
            </w:r>
            <w:r w:rsidRPr="00C854A4">
              <w:rPr>
                <w:spacing w:val="-3"/>
              </w:rPr>
              <w:t xml:space="preserve"> </w:t>
            </w:r>
            <w:r w:rsidRPr="00C854A4">
              <w:t>Н.</w:t>
            </w:r>
            <w:r w:rsidRPr="00C854A4">
              <w:rPr>
                <w:spacing w:val="-6"/>
              </w:rPr>
              <w:t xml:space="preserve"> </w:t>
            </w:r>
            <w:proofErr w:type="spellStart"/>
            <w:r w:rsidRPr="00C854A4">
              <w:t>Кукловской</w:t>
            </w:r>
            <w:proofErr w:type="spellEnd"/>
            <w:r w:rsidRPr="00C854A4">
              <w:rPr>
                <w:spacing w:val="-2"/>
              </w:rPr>
              <w:t xml:space="preserve"> </w:t>
            </w:r>
            <w:r w:rsidRPr="00C854A4">
              <w:t>и</w:t>
            </w:r>
            <w:r w:rsidRPr="00C854A4">
              <w:rPr>
                <w:spacing w:val="-3"/>
              </w:rPr>
              <w:t xml:space="preserve"> </w:t>
            </w:r>
            <w:r w:rsidRPr="00C854A4">
              <w:t>Р.</w:t>
            </w:r>
            <w:r w:rsidRPr="00C854A4">
              <w:rPr>
                <w:spacing w:val="-3"/>
              </w:rPr>
              <w:t xml:space="preserve"> </w:t>
            </w:r>
            <w:r w:rsidRPr="00C854A4">
              <w:t>Борисовой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Стул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Декабрь,  1неделя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(02.12  – 06.12)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«Растения и животные уголка природы»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05" w:type="dxa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Растения и животные уголка природы. Правила ухода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шнуру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Чуковский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К.И.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Айболит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«Итальянская полька», муз. С.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Рахманинова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Кисть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рябины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красной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скамейке на высоких четвереньках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Рыбка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природный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«Прокати,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лошадка,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нас»,</w:t>
            </w:r>
            <w:r w:rsidRPr="00C854A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C854A4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Агафонникова</w:t>
            </w:r>
            <w:proofErr w:type="spellEnd"/>
            <w:r w:rsidRPr="00C854A4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54A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Козыревой,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сл.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И.</w:t>
            </w:r>
            <w:r w:rsidRPr="00C854A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Михайловой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Аквариум с рыбками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«змейкой»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Декабрь,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(09.12 – 13.12)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«Сезонные изменения в природе: Зимушка-зима»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Признаки зимы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Броски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ловля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на тему «Зима»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Песня. «Зима», муз. В. Карасевой,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Френкель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снежинки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Бросок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вперёд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вдаль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Счёт до трёх.  Цифра 3. Знакомство с треугольником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«Вальс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снежных хлопьев» из балета «Щелкунчик», муз.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Снеговик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по кругу, взявшись за руки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(16.12  – 20.12)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«Игрушки (из чего сделаны новогодние игрушки)»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Какие бывают елочные игрушки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со сменой положения ног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Воронкова Л.Ф. «Снег идет»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Песня  «Наша елочка», муз.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Красева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М.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Серпантин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вперёд  вдаль разными способами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цепочки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колец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Хороводы и пляски. «Танец около елки», 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Равина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П.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Границыной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Новогодняя елочка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Перестроение из колонны по 1 в колонну по 2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(23.12  – 27.12)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«Любимый праздник – Новый год</w:t>
            </w:r>
            <w:r w:rsidRPr="00C854A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Как мы встречаем Новый год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ограниченной площади опоры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на тему «Мы встречаем Новый год»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spellEnd"/>
            <w:r w:rsidRPr="00C854A4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снежинок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»,</w:t>
            </w:r>
            <w:r w:rsidRPr="00C854A4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.</w:t>
            </w:r>
            <w:r w:rsidRPr="00C854A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Бекмана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ѐлочка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Ползание по скамейке на животе, подтягиваясь руками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Понятия «длиннее», «короче», «выше», «ниже». Сравнение предметов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Муз</w:t>
            </w:r>
            <w:proofErr w:type="gramStart"/>
            <w:r w:rsidRPr="00C854A4">
              <w:t>.</w:t>
            </w:r>
            <w:proofErr w:type="gramEnd"/>
            <w:r w:rsidRPr="00C854A4">
              <w:t xml:space="preserve"> </w:t>
            </w:r>
            <w:proofErr w:type="gramStart"/>
            <w:r w:rsidRPr="00C854A4">
              <w:t>и</w:t>
            </w:r>
            <w:proofErr w:type="gramEnd"/>
            <w:r w:rsidRPr="00C854A4">
              <w:t>гра. «Заинька,</w:t>
            </w:r>
            <w:r w:rsidRPr="00C854A4">
              <w:rPr>
                <w:spacing w:val="6"/>
              </w:rPr>
              <w:t xml:space="preserve"> </w:t>
            </w:r>
            <w:r w:rsidRPr="00C854A4">
              <w:t>выходи»,</w:t>
            </w:r>
            <w:r w:rsidRPr="00C854A4">
              <w:rPr>
                <w:spacing w:val="10"/>
              </w:rPr>
              <w:t xml:space="preserve"> </w:t>
            </w:r>
            <w:r w:rsidRPr="00C854A4">
              <w:t>муз.</w:t>
            </w:r>
            <w:r w:rsidRPr="00C854A4">
              <w:rPr>
                <w:spacing w:val="10"/>
              </w:rPr>
              <w:t xml:space="preserve"> </w:t>
            </w:r>
            <w:r w:rsidRPr="00C854A4">
              <w:t>Е.</w:t>
            </w:r>
            <w:r w:rsidRPr="00C854A4">
              <w:rPr>
                <w:spacing w:val="9"/>
              </w:rPr>
              <w:t xml:space="preserve"> </w:t>
            </w:r>
            <w:r w:rsidRPr="00C854A4">
              <w:t>Тиличеевой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Игрушка на елку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с изменением направления по сигналу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Январь, 1,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(09.11  – 17.01)</w:t>
            </w:r>
          </w:p>
          <w:p w:rsidR="00F37463" w:rsidRPr="009E7AC2" w:rsidRDefault="00F37463" w:rsidP="004868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«Зимние забавы»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Горка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.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М.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Рождественский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сапожок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направляющим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Зимние забавы детей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Броски мяча двумя руками о пол и ловля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на тему «Зимние забавы»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«Веселые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ножки»,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мелодия,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обраб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В.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забавы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по извилистой дорожке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Понятия «шире» - «уже». Счёт до трёх.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расположением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Песня. «Санки»,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Красева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Высотской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Санки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с препятствием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(20.01  – 24.01)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«Неделя здоровья»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Чтобы быть здоровым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Бросок мяча из-за головы через верёвочку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Чуковский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К.И.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упражнение.  Ходьба и бег под музыку «Марш и бег» Ан. Александрова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в высоту через предметы (10 см).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инвентарь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Игровое упражнение.  Бег</w:t>
            </w:r>
            <w:r w:rsidRPr="00C854A4">
              <w:rPr>
                <w:spacing w:val="-1"/>
              </w:rPr>
              <w:t xml:space="preserve"> </w:t>
            </w:r>
            <w:r w:rsidRPr="00C854A4">
              <w:t>с</w:t>
            </w:r>
            <w:r w:rsidRPr="00C854A4">
              <w:rPr>
                <w:spacing w:val="-2"/>
              </w:rPr>
              <w:t xml:space="preserve"> </w:t>
            </w:r>
            <w:r w:rsidRPr="00C854A4">
              <w:t>хлопками под музыку</w:t>
            </w:r>
            <w:r w:rsidRPr="00C854A4">
              <w:rPr>
                <w:spacing w:val="-6"/>
              </w:rPr>
              <w:t xml:space="preserve"> </w:t>
            </w:r>
            <w:r w:rsidRPr="00C854A4">
              <w:t>Р. Шумана</w:t>
            </w:r>
            <w:r w:rsidRPr="00C854A4">
              <w:rPr>
                <w:spacing w:val="-1"/>
              </w:rPr>
              <w:t xml:space="preserve"> </w:t>
            </w:r>
            <w:r w:rsidRPr="00C854A4">
              <w:t>(игра</w:t>
            </w:r>
            <w:r w:rsidRPr="00C854A4">
              <w:rPr>
                <w:spacing w:val="-2"/>
              </w:rPr>
              <w:t xml:space="preserve"> </w:t>
            </w:r>
            <w:r w:rsidRPr="00C854A4">
              <w:t>в</w:t>
            </w:r>
            <w:r w:rsidRPr="00C854A4">
              <w:rPr>
                <w:spacing w:val="-1"/>
              </w:rPr>
              <w:t xml:space="preserve"> </w:t>
            </w:r>
            <w:r w:rsidRPr="00C854A4">
              <w:t>жмурки).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Тарелка с овощами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Броски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горизонтальную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(27.01  – 31.01)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«Предметы вокруг нас: посуда»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посуда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Лазание по лестнице произвольным способом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на тему «Посуда»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Полька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»,</w:t>
            </w:r>
            <w:r w:rsidRPr="00C854A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.</w:t>
            </w:r>
            <w:r w:rsidRPr="00C854A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М.</w:t>
            </w:r>
            <w:r w:rsidRPr="00C854A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Бублики-баранки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Броски в горизонтальную цель двумя руками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Понятия «впереди»,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сзади»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чет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пределах трех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Игра с пением. «Гуси,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лебеди и волк», муз. Е. Тиличеевой, сл. М. Булатова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Тарелка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в колонне с ускорением и замедлением темпа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(03.02  – 07.02)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«Профессии»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Понедельник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нужны, все профессии важны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Ползание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наклонной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доске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Михалков С.В.  «Дядя Степа – милиционер»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«Ходит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Ваня»,</w:t>
            </w:r>
            <w:r w:rsidRPr="00C854A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</w:t>
            </w:r>
            <w:r w:rsidRPr="00C854A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песня,</w:t>
            </w:r>
            <w:r w:rsidRPr="00C854A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обр.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Н.</w:t>
            </w:r>
            <w:r w:rsidRPr="00C854A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«Большая стирка (платочки и полотенца)»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Прыжки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Строим дом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Пляска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Автобус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скользящим шагом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(10.02  – 14.02)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«Транспорт»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Виды транспорта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Лазание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гимнастической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лестнице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на тему «Машины специального назначения»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гра «Жмурки с Мишкой»  муз.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Ф.</w:t>
            </w:r>
            <w:r w:rsidRPr="00C854A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Флотова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Катится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колобок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дорожке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Броски мяча вверх и ловля его двумя руками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4 и цифра 4. Счёт до четырёх.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Пляска. «Кто у нас хороший?», муз. Ан. Александрова, сл.</w:t>
            </w:r>
            <w:r w:rsidRPr="00C854A4">
              <w:rPr>
                <w:spacing w:val="1"/>
              </w:rPr>
              <w:t xml:space="preserve"> </w:t>
            </w:r>
            <w:proofErr w:type="gramStart"/>
            <w:r w:rsidRPr="00C854A4">
              <w:t>народные</w:t>
            </w:r>
            <w:proofErr w:type="gram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Самолет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Повороты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направо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налево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(17.02  – 21.02)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«День защитника Отечества»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Кто такие защитники Отечества?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Маршак</w:t>
            </w:r>
            <w:proofErr w:type="spellEnd"/>
            <w:r w:rsidRPr="00C854A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С.Я.</w:t>
            </w:r>
            <w:r w:rsidRPr="00C854A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Пограничники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«Марш»,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С. Прокофьева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Корабли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море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на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Открытка для папы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Характерный танец. «Самолеты», муз. М. Магиденко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Танк 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540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на скорость</w:t>
            </w:r>
          </w:p>
        </w:tc>
        <w:tc>
          <w:tcPr>
            <w:tcW w:w="1134" w:type="dxa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(25.02  – 28.02)</w:t>
            </w:r>
          </w:p>
          <w:p w:rsidR="00F37463" w:rsidRPr="009E7AC2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«Ай да Масленица!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Пересказ произведения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Толстой Л.Н. «Был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Пети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Миши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конь…»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Слушание. «Со</w:t>
            </w:r>
            <w:r w:rsidRPr="00C854A4">
              <w:rPr>
                <w:spacing w:val="49"/>
              </w:rPr>
              <w:t xml:space="preserve"> </w:t>
            </w:r>
            <w:r w:rsidRPr="00C854A4">
              <w:t>вьюном</w:t>
            </w:r>
            <w:r w:rsidRPr="00C854A4">
              <w:rPr>
                <w:spacing w:val="48"/>
              </w:rPr>
              <w:t xml:space="preserve"> </w:t>
            </w:r>
            <w:r w:rsidRPr="00C854A4">
              <w:t>я</w:t>
            </w:r>
            <w:r w:rsidRPr="00C854A4">
              <w:rPr>
                <w:spacing w:val="48"/>
              </w:rPr>
              <w:t xml:space="preserve"> </w:t>
            </w:r>
            <w:r w:rsidRPr="00C854A4">
              <w:t>хожу»,</w:t>
            </w:r>
            <w:r w:rsidRPr="00C854A4">
              <w:rPr>
                <w:spacing w:val="51"/>
              </w:rPr>
              <w:t xml:space="preserve"> </w:t>
            </w:r>
            <w:r w:rsidRPr="00C854A4">
              <w:t>рус</w:t>
            </w:r>
            <w:proofErr w:type="gramStart"/>
            <w:r w:rsidRPr="00C854A4">
              <w:t>.</w:t>
            </w:r>
            <w:proofErr w:type="gramEnd"/>
            <w:r w:rsidRPr="00C854A4">
              <w:rPr>
                <w:spacing w:val="49"/>
              </w:rPr>
              <w:t xml:space="preserve"> </w:t>
            </w:r>
            <w:proofErr w:type="gramStart"/>
            <w:r w:rsidRPr="00C854A4">
              <w:t>н</w:t>
            </w:r>
            <w:proofErr w:type="gramEnd"/>
            <w:r w:rsidRPr="00C854A4">
              <w:t>ар.</w:t>
            </w:r>
            <w:r w:rsidRPr="00C854A4">
              <w:rPr>
                <w:spacing w:val="51"/>
              </w:rPr>
              <w:t xml:space="preserve"> </w:t>
            </w:r>
            <w:r w:rsidRPr="00C854A4">
              <w:t>песня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солнышко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раскидай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колечки</w:t>
            </w:r>
            <w:proofErr w:type="spellEnd"/>
            <w:proofErr w:type="gramStart"/>
            <w:r w:rsidRPr="00C854A4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переход по гимнастической стенке с пролета на пролет вправо и влево на уровне 1-2 рейки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Квадрат. Свойства квадрата. Счёт в пределах четырёх. Свойства предметов (сходства и различия).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танец с платочками под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 мелодию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Сковорода с блинами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врассыпную с ловлей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увертыванием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(03.03  – 07.03)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Международный женский день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Праздник мам и бабушек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ноги вместе, ноги врозь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Благинина  </w:t>
            </w:r>
            <w:r w:rsidRPr="00C854A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Е.А.  </w:t>
            </w:r>
            <w:r w:rsidRPr="00C854A4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«Посидим  </w:t>
            </w:r>
            <w:r w:rsidRPr="00C854A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</w:t>
            </w:r>
            <w:r w:rsidRPr="00C854A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тишине»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Песня. «Маме песенку пою», муз. Т.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Попатенко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, сл. Е. Авдиенко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Цветок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мамочки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доске до конца и обратно с поворотом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Открытка для мамы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Песня. «Подарок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маме»,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Филиппенко, сл. Т. Волгиной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Подарок бабушке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со сменой направления движения и темпа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(11.03  – 14.03)</w:t>
            </w:r>
          </w:p>
          <w:p w:rsidR="00F37463" w:rsidRPr="009E7AC2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 Инструменты»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на тему «Инструменты»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 «Игра</w:t>
            </w:r>
            <w:r w:rsidRPr="00C854A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854A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лошадки»,</w:t>
            </w:r>
            <w:r w:rsidRPr="00C854A4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П. Чайковского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Сосульки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Перебрасывание мяча друг другу в кругу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Куб.  Свойства куба. Счёт до четырёх.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Временные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«Медвежата», муз.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Красева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Френкель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Лопата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высоко поднимая колени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(17.03  – 21.03)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«Бытовая техника»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«До чего дошёл прогресс!»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к</w:t>
            </w: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хню (пищеблок)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Влезание на гимнастическую стенку и спуск с нее, не пропуская реек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Чуковский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К.И.</w:t>
            </w:r>
            <w:r w:rsidRPr="00C854A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горе»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Слушание. «Ласковая</w:t>
            </w:r>
            <w:r w:rsidRPr="00C854A4">
              <w:rPr>
                <w:spacing w:val="-1"/>
              </w:rPr>
              <w:t xml:space="preserve"> </w:t>
            </w:r>
            <w:r w:rsidRPr="00C854A4">
              <w:t>песенка»,</w:t>
            </w:r>
            <w:r w:rsidRPr="00C854A4">
              <w:rPr>
                <w:spacing w:val="1"/>
              </w:rPr>
              <w:t xml:space="preserve"> </w:t>
            </w:r>
            <w:r w:rsidRPr="00C854A4">
              <w:t>муз.</w:t>
            </w:r>
            <w:r w:rsidRPr="00C854A4">
              <w:rPr>
                <w:spacing w:val="7"/>
              </w:rPr>
              <w:t xml:space="preserve"> </w:t>
            </w:r>
            <w:r w:rsidRPr="00C854A4">
              <w:t>М.</w:t>
            </w:r>
            <w:r w:rsidRPr="00C854A4">
              <w:rPr>
                <w:spacing w:val="2"/>
              </w:rPr>
              <w:t xml:space="preserve"> </w:t>
            </w:r>
            <w:proofErr w:type="spellStart"/>
            <w:r w:rsidRPr="00C854A4">
              <w:t>Раухвергера</w:t>
            </w:r>
            <w:proofErr w:type="spellEnd"/>
            <w:r w:rsidRPr="00C854A4">
              <w:t>,</w:t>
            </w:r>
            <w:r w:rsidRPr="00C854A4">
              <w:rPr>
                <w:spacing w:val="2"/>
              </w:rPr>
              <w:t xml:space="preserve"> </w:t>
            </w:r>
            <w:r w:rsidRPr="00C854A4">
              <w:t>сл.</w:t>
            </w:r>
            <w:r w:rsidRPr="00C854A4">
              <w:rPr>
                <w:spacing w:val="-1"/>
              </w:rPr>
              <w:t xml:space="preserve"> </w:t>
            </w:r>
            <w:r w:rsidRPr="00C854A4">
              <w:t xml:space="preserve">Т. </w:t>
            </w:r>
            <w:proofErr w:type="spellStart"/>
            <w:r w:rsidRPr="00C854A4">
              <w:t>Мираджи</w:t>
            </w:r>
            <w:proofErr w:type="spellEnd"/>
            <w:r w:rsidRPr="00C854A4">
              <w:t>;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Неваляшка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танцует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на носках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Пылесос (из киндер-сюрприза)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Песня.  «Зима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прошла»,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Метлова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М.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Стиральная машина (аппликация)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Медленный бег 150-200 м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(24.03  – 28.03)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Наша семья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 на пятках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 (развитие речи)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Составление рассказа на тему «Моя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семья»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Песня. «Я иду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 цветами», муз. Е. Тиличеевой, сл. Л. Дымовой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Красивые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салфетки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на внешней стороне стопы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5. Счёт до пяти.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Временные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«Вальс»,</w:t>
            </w:r>
            <w:r w:rsidRPr="00C854A4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Д.</w:t>
            </w:r>
            <w:r w:rsidRPr="00C854A4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Кабалевского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Бусы и колечки для мамы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врассыпную по сигналу с последующим нахождением своего места в колонне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(31.03  – 04.04)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Сезонные изменения в природе: весна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Признаки весны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Повороты направо, налево, кругом на месте переступанием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Толстой</w:t>
            </w:r>
            <w:r w:rsidRPr="00C854A4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Л.Н.  «Пришла весна...»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proofErr w:type="spellStart"/>
            <w:r w:rsidRPr="00C854A4">
              <w:t>Заклички</w:t>
            </w:r>
            <w:proofErr w:type="spellEnd"/>
            <w:r w:rsidRPr="00C854A4">
              <w:t>:</w:t>
            </w:r>
            <w:r w:rsidRPr="00C854A4">
              <w:rPr>
                <w:spacing w:val="1"/>
              </w:rPr>
              <w:t xml:space="preserve"> </w:t>
            </w:r>
            <w:r w:rsidRPr="00C854A4">
              <w:t>«Ой,</w:t>
            </w:r>
            <w:r w:rsidRPr="00C854A4">
              <w:rPr>
                <w:spacing w:val="1"/>
              </w:rPr>
              <w:t xml:space="preserve"> </w:t>
            </w:r>
            <w:r w:rsidRPr="00C854A4">
              <w:t>кулики!</w:t>
            </w:r>
            <w:r w:rsidRPr="00C854A4">
              <w:rPr>
                <w:spacing w:val="1"/>
              </w:rPr>
              <w:t xml:space="preserve"> </w:t>
            </w:r>
            <w:r w:rsidRPr="00C854A4">
              <w:t>Весна</w:t>
            </w:r>
            <w:r w:rsidRPr="00C854A4">
              <w:rPr>
                <w:spacing w:val="1"/>
              </w:rPr>
              <w:t xml:space="preserve"> </w:t>
            </w:r>
            <w:r w:rsidRPr="00C854A4">
              <w:t>поет!»</w:t>
            </w:r>
            <w:r w:rsidRPr="00C854A4">
              <w:rPr>
                <w:spacing w:val="1"/>
              </w:rPr>
              <w:t xml:space="preserve"> </w:t>
            </w:r>
            <w:r w:rsidRPr="00C854A4">
              <w:rPr>
                <w:spacing w:val="61"/>
              </w:rPr>
              <w:t xml:space="preserve">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Почки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листочки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скамье с перешагиванием через предметы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Птичка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proofErr w:type="spellStart"/>
            <w:r w:rsidRPr="00C854A4">
              <w:t>Заклички</w:t>
            </w:r>
            <w:proofErr w:type="spellEnd"/>
            <w:r w:rsidRPr="00C854A4">
              <w:t>:</w:t>
            </w:r>
            <w:r w:rsidRPr="00C854A4">
              <w:rPr>
                <w:spacing w:val="1"/>
              </w:rPr>
              <w:t xml:space="preserve">  </w:t>
            </w:r>
            <w:r w:rsidRPr="00C854A4">
              <w:t>«</w:t>
            </w:r>
            <w:proofErr w:type="spellStart"/>
            <w:r w:rsidRPr="00C854A4">
              <w:t>Жаворонушки</w:t>
            </w:r>
            <w:proofErr w:type="spellEnd"/>
            <w:r w:rsidRPr="00C854A4">
              <w:t>,</w:t>
            </w:r>
            <w:r w:rsidRPr="00C854A4">
              <w:rPr>
                <w:spacing w:val="1"/>
              </w:rPr>
              <w:t xml:space="preserve"> </w:t>
            </w:r>
            <w:r w:rsidRPr="00C854A4">
              <w:t>прилетите!»;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Пятница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«Вышла курочка – хохлатка, с нею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жёлтые цыплятки…»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скорость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20 м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(07.04  – 11.04)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 и село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Город и село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с поворотом вокруг себя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 (развитие речи)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на тему «Труд людей весной»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«Птички летают», муз.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Банниковой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Ручеѐк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кораблик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рокатывание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обруча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Познавательное развитие (математическое и сенсорное развитие) 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Овал. Свойства овала. Счёт до пяти, соотношение цифры с количеством предметов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Жаворонок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Глинки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Ракета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елночный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(14.04  – 18.04)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«Опасные предметы»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Опасные предметы. Техника безопасности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Подпрыгивание на двух ногах с продвижением вперед на 2-3 м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Пришвин</w:t>
            </w:r>
            <w:r w:rsidRPr="00C854A4">
              <w:rPr>
                <w:spacing w:val="23"/>
              </w:rPr>
              <w:t xml:space="preserve"> </w:t>
            </w:r>
            <w:r w:rsidRPr="00C854A4">
              <w:t>М.М. «Ребята</w:t>
            </w:r>
            <w:r w:rsidRPr="00C854A4">
              <w:rPr>
                <w:spacing w:val="15"/>
              </w:rPr>
              <w:t xml:space="preserve"> </w:t>
            </w:r>
            <w:r w:rsidRPr="00C854A4">
              <w:t>и</w:t>
            </w:r>
            <w:r w:rsidRPr="00C854A4">
              <w:rPr>
                <w:spacing w:val="20"/>
              </w:rPr>
              <w:t xml:space="preserve"> </w:t>
            </w:r>
            <w:r w:rsidRPr="00C854A4">
              <w:t>утята»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Художественно-эстетическое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«Воробей», муз. В.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Герчик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lastRenderedPageBreak/>
              <w:t>Чельцова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Цыплята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одуванчики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Стойка на одной ноге, вторая поднята коленом вперед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Тил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бом! Строим кошке новый дом!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spacing w:line="276" w:lineRule="auto"/>
              <w:ind w:left="0" w:firstLine="0"/>
            </w:pPr>
            <w:r w:rsidRPr="00C854A4">
              <w:t>«Жуки»,</w:t>
            </w:r>
            <w:r w:rsidRPr="00C854A4">
              <w:rPr>
                <w:spacing w:val="2"/>
              </w:rPr>
              <w:t xml:space="preserve"> </w:t>
            </w:r>
            <w:proofErr w:type="spellStart"/>
            <w:r w:rsidRPr="00C854A4">
              <w:t>венгер</w:t>
            </w:r>
            <w:proofErr w:type="spellEnd"/>
            <w:r w:rsidRPr="00C854A4">
              <w:t>.</w:t>
            </w:r>
            <w:r w:rsidRPr="00C854A4">
              <w:rPr>
                <w:spacing w:val="-1"/>
              </w:rPr>
              <w:t xml:space="preserve"> </w:t>
            </w:r>
            <w:r w:rsidRPr="00C854A4">
              <w:t>нар</w:t>
            </w:r>
            <w:proofErr w:type="gramStart"/>
            <w:r w:rsidRPr="00C854A4">
              <w:t>.</w:t>
            </w:r>
            <w:proofErr w:type="gramEnd"/>
            <w:r w:rsidRPr="00C854A4">
              <w:t xml:space="preserve"> </w:t>
            </w:r>
            <w:proofErr w:type="gramStart"/>
            <w:r w:rsidRPr="00C854A4">
              <w:t>м</w:t>
            </w:r>
            <w:proofErr w:type="gramEnd"/>
            <w:r w:rsidRPr="00C854A4">
              <w:t>елодия,</w:t>
            </w:r>
            <w:r w:rsidRPr="00C854A4">
              <w:rPr>
                <w:spacing w:val="-1"/>
              </w:rPr>
              <w:t xml:space="preserve"> </w:t>
            </w:r>
            <w:proofErr w:type="spellStart"/>
            <w:r w:rsidRPr="00C854A4">
              <w:t>обраб</w:t>
            </w:r>
            <w:proofErr w:type="spellEnd"/>
            <w:r w:rsidRPr="00C854A4">
              <w:t>. Л.</w:t>
            </w:r>
            <w:r w:rsidRPr="00C854A4">
              <w:rPr>
                <w:spacing w:val="-1"/>
              </w:rPr>
              <w:t xml:space="preserve"> </w:t>
            </w:r>
            <w:proofErr w:type="spellStart"/>
            <w:r w:rsidRPr="00C854A4">
              <w:t>Вишкарева</w:t>
            </w:r>
            <w:proofErr w:type="spellEnd"/>
            <w:r w:rsidRPr="00C854A4">
              <w:t>.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Пя</w:t>
            </w:r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Праздничная рубашка для кота Неумейки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носках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(21.04  – 25.04)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«Неделя пожарной безопасности 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Огонь – друг и огонь – враг. Правила пожарной безопасности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по наклонной доске вверх и вниз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Вторник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 (развитие речи)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на тему «Пожар»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«Греет солнышко теплее», муз. Т.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Вилькорейской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сл.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Флажки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ерепрыгивание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шнур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(математическое и сенсорное развитие)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Прямоугольник. Свойства прямоугольника. Сравнение предметов по длине и ширине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 «Дождик</w:t>
            </w:r>
            <w:r w:rsidRPr="00C854A4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854A4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радуга»,</w:t>
            </w:r>
            <w:r w:rsidRPr="00C854A4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C854A4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Прокофьева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Пожарная лестница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Физическое развитие (физическая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Бег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парах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Апрель,  5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(28.04  – 30.04)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«Декоративные растения»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Декоративны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растения. Правила ухода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Ползание по гимнастической скамейке на животе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Дмитриев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Ю. 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шалашик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 Слушание.  Дождик»,</w:t>
            </w:r>
            <w:r w:rsidRPr="00C854A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  <w:r w:rsidRPr="00C854A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Любарского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Кошка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воздушными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шариками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Пробегание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30-40 м в чередовании с ходьбой 2-3 раза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Май,  1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(05.05  – 08.05)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 календарь: будни и праздники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Будни и праздники.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Ходьба, чередуя мелкий и широкий шаг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Вторник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на тему «Мы идем в гости»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Танец. «Вышли</w:t>
            </w:r>
            <w:r w:rsidRPr="00C854A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куклы</w:t>
            </w:r>
            <w:r w:rsidRPr="00C854A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танцевать»,</w:t>
            </w:r>
            <w:r w:rsidRPr="00C854A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C854A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Витлина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салют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Бросание мяча двумя руками из-за головы стоя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(математическое и сенсорное развитие)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«пара». Представление о парных предметах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ind w:left="0" w:firstLine="0"/>
            </w:pPr>
            <w:r w:rsidRPr="00C854A4">
              <w:t>Пение</w:t>
            </w:r>
            <w:r w:rsidRPr="00C854A4">
              <w:rPr>
                <w:spacing w:val="-3"/>
              </w:rPr>
              <w:t xml:space="preserve"> </w:t>
            </w:r>
            <w:proofErr w:type="gramStart"/>
            <w:r w:rsidRPr="00C854A4">
              <w:t>народной</w:t>
            </w:r>
            <w:proofErr w:type="gramEnd"/>
            <w:r w:rsidRPr="00C854A4">
              <w:rPr>
                <w:spacing w:val="-3"/>
              </w:rPr>
              <w:t xml:space="preserve"> </w:t>
            </w:r>
            <w:proofErr w:type="spellStart"/>
            <w:r w:rsidRPr="00C854A4">
              <w:t>потешки</w:t>
            </w:r>
            <w:proofErr w:type="spellEnd"/>
            <w:r w:rsidRPr="00C854A4">
              <w:rPr>
                <w:spacing w:val="1"/>
              </w:rPr>
              <w:t xml:space="preserve"> </w:t>
            </w:r>
            <w:r w:rsidRPr="00C854A4">
              <w:t>«Солнышко-ведрышко;</w:t>
            </w:r>
            <w:r w:rsidRPr="00C854A4">
              <w:rPr>
                <w:spacing w:val="-2"/>
              </w:rPr>
              <w:t xml:space="preserve"> </w:t>
            </w:r>
            <w:r w:rsidRPr="00C854A4">
              <w:t>муз.</w:t>
            </w:r>
            <w:r w:rsidRPr="00C854A4">
              <w:rPr>
                <w:spacing w:val="-1"/>
              </w:rPr>
              <w:t xml:space="preserve"> </w:t>
            </w:r>
            <w:r w:rsidRPr="00C854A4">
              <w:t>В. Карасевой,</w:t>
            </w:r>
            <w:r w:rsidRPr="00C854A4">
              <w:rPr>
                <w:spacing w:val="-1"/>
              </w:rPr>
              <w:t xml:space="preserve"> </w:t>
            </w:r>
            <w:r w:rsidRPr="00C854A4">
              <w:t>сл.</w:t>
            </w:r>
            <w:r w:rsidRPr="00C854A4">
              <w:rPr>
                <w:spacing w:val="-3"/>
              </w:rPr>
              <w:t xml:space="preserve"> </w:t>
            </w:r>
            <w:proofErr w:type="gramStart"/>
            <w:r w:rsidRPr="00C854A4">
              <w:lastRenderedPageBreak/>
              <w:t>народные</w:t>
            </w:r>
            <w:proofErr w:type="gram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Май,  2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(12.05  – 16.05)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«Разнообразие животных»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Мир животных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Ходьба приставным шагом вперед и по шнуру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Бианки В.В.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«Лесной колобок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колючий</w:t>
            </w:r>
            <w:r w:rsidRPr="00C854A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бок»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Слушание. «Воробей»,</w:t>
            </w:r>
            <w:r w:rsidRPr="00C854A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муз.</w:t>
            </w:r>
            <w:r w:rsidRPr="00C854A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C854A4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Руббах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Среда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(рисование)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Рыбки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играют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рыбки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сверкают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Физическое развитие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(физическая культура)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Прокатывание обруча друг другу в парах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Загон для барашков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pStyle w:val="a5"/>
              <w:ind w:left="0" w:firstLine="0"/>
            </w:pPr>
            <w:r w:rsidRPr="00C854A4">
              <w:t>Песня. «Цыплята», муз. А. Филиппенко, сл. Т.</w:t>
            </w:r>
            <w:r w:rsidRPr="00C854A4">
              <w:rPr>
                <w:spacing w:val="1"/>
              </w:rPr>
              <w:t xml:space="preserve"> </w:t>
            </w:r>
            <w:r w:rsidRPr="00C854A4">
              <w:t>Волгиной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Утята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Бег «змейкой» 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Май,  3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(19.05  – 23.05)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Безопасное поведение в природе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безопасности в природе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Отбивание мяча правой и левой рукой о землю не менее 5 раз подряд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Речевое развитие (развитие речи) 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сюжетной картинке  на тему «Скоро лето»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Игра с пением. «Мы на луг ходили», муз. А. Филиппенко, сл.</w:t>
            </w:r>
            <w:r w:rsidRPr="00C854A4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  <w:r w:rsidRPr="00C854A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Кукловской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Божья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коровка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Попытки выполнения прыжков с короткой скакалкой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(математическое и сенсорное развитие)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Числовой ряд. Счёт количественный и порядковый в пределах пяти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0A243C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Танец с листочками под рус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ар. плясовую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мелодию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(лепка)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Улитка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Бег по кругу, держась за руки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Май,  4 неделя</w:t>
            </w:r>
          </w:p>
          <w:p w:rsidR="00F37463" w:rsidRPr="00C854A4" w:rsidRDefault="00F37463" w:rsidP="004868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(26.05  – 30.05)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854A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Скоро лето!</w:t>
            </w:r>
            <w:r w:rsidRPr="00C854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»</w:t>
            </w:r>
          </w:p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Понедельник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 (исследование объектов живой и неживой природы, познание предметного и социального мира)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Признаки лета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Прыжки с поворотом вправо и влево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Горький</w:t>
            </w:r>
            <w:proofErr w:type="spellEnd"/>
            <w:r w:rsidRPr="00C854A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М.</w:t>
            </w:r>
            <w:r w:rsidRPr="00C854A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Ладушки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spellStart"/>
            <w:proofErr w:type="gramStart"/>
            <w:r w:rsidRPr="00C854A4">
              <w:rPr>
                <w:rFonts w:ascii="Times New Roman" w:hAnsi="Times New Roman"/>
                <w:sz w:val="24"/>
                <w:szCs w:val="24"/>
              </w:rPr>
              <w:t>нар</w:t>
            </w:r>
            <w:proofErr w:type="spellEnd"/>
            <w:proofErr w:type="gramEnd"/>
            <w:r w:rsidRPr="00C854A4">
              <w:rPr>
                <w:rFonts w:ascii="Times New Roman" w:hAnsi="Times New Roman"/>
                <w:sz w:val="24"/>
                <w:szCs w:val="24"/>
              </w:rPr>
              <w:t>.</w:t>
            </w:r>
            <w:r w:rsidRPr="00C854A4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песн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Радуга-дуга, не давай дождя!»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F37463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ind w:left="-319" w:firstLine="319"/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  <w:r w:rsidRPr="00C854A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Подбрасывание и ловля мяча не менее 3-4 раз подряд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(конструирование)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Постройки из песка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Песня. Маме улыбаемся», муз. В.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Агафонникова</w:t>
            </w:r>
            <w:proofErr w:type="spellEnd"/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, сл.</w:t>
            </w:r>
            <w:r w:rsidRPr="00C854A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sz w:val="24"/>
                <w:szCs w:val="24"/>
              </w:rPr>
              <w:t>З.Петровой</w:t>
            </w:r>
            <w:proofErr w:type="spellEnd"/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10491" w:type="dxa"/>
            <w:gridSpan w:val="6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proofErr w:type="spellEnd"/>
            <w:r w:rsidRPr="00C854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 (аппликация)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Бабочка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7463" w:rsidRPr="00C854A4" w:rsidTr="004868AD">
        <w:trPr>
          <w:gridAfter w:val="1"/>
          <w:wAfter w:w="4205" w:type="dxa"/>
        </w:trPr>
        <w:tc>
          <w:tcPr>
            <w:tcW w:w="4205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(физическая культура на открытом воздухе)</w:t>
            </w:r>
          </w:p>
        </w:tc>
        <w:tc>
          <w:tcPr>
            <w:tcW w:w="4612" w:type="dxa"/>
            <w:gridSpan w:val="2"/>
          </w:tcPr>
          <w:p w:rsidR="00F37463" w:rsidRPr="00C854A4" w:rsidRDefault="00F37463" w:rsidP="004868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4A4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эстафета</w:t>
            </w:r>
          </w:p>
        </w:tc>
        <w:tc>
          <w:tcPr>
            <w:tcW w:w="1674" w:type="dxa"/>
            <w:gridSpan w:val="2"/>
          </w:tcPr>
          <w:p w:rsidR="00F37463" w:rsidRPr="00C854A4" w:rsidRDefault="00F37463" w:rsidP="004868A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37463" w:rsidRPr="00C854A4" w:rsidRDefault="00F37463" w:rsidP="00F37463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60BF4" w:rsidRDefault="00160BF4">
      <w:bookmarkStart w:id="0" w:name="_GoBack"/>
      <w:bookmarkEnd w:id="0"/>
    </w:p>
    <w:sectPr w:rsidR="00160BF4" w:rsidSect="005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24"/>
    <w:rsid w:val="00160BF4"/>
    <w:rsid w:val="006F1724"/>
    <w:rsid w:val="00F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6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3746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rsid w:val="00F374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6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F3746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rsid w:val="00F374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5954</Words>
  <Characters>33940</Characters>
  <Application>Microsoft Office Word</Application>
  <DocSecurity>0</DocSecurity>
  <Lines>282</Lines>
  <Paragraphs>79</Paragraphs>
  <ScaleCrop>false</ScaleCrop>
  <Company/>
  <LinksUpToDate>false</LinksUpToDate>
  <CharactersWithSpaces>39815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Афанасово СОШ</dc:creator>
  <cp:keywords/>
  <dc:description/>
  <cp:lastModifiedBy>Афанасово СОШ</cp:lastModifiedBy>
  <cp:revision>2</cp:revision>
  <dcterms:created xsi:type="dcterms:W3CDTF">2024-09-19T10:54:00Z</dcterms:created>
  <dcterms:modified xsi:type="dcterms:W3CDTF">2024-09-19T10:54:00Z</dcterms:modified>
</cp:coreProperties>
</file>